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4D1E9BE5" w:rsidR="00436F8E" w:rsidRPr="00673511" w:rsidRDefault="00436F8E" w:rsidP="00436F8E">
      <w:pPr>
        <w:jc w:val="center"/>
      </w:pPr>
      <w:r w:rsidRPr="00673511">
        <w:t>EXIRA CITY COUNCIL</w:t>
      </w:r>
      <w:r w:rsidR="00585E07">
        <w:t xml:space="preserve"> SPECIAL</w:t>
      </w:r>
      <w:r w:rsidRPr="00673511">
        <w:t xml:space="preserve"> 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0B3BE717" w:rsidR="00AD2105" w:rsidRPr="00673511" w:rsidRDefault="00765134" w:rsidP="00AD2105">
      <w:pPr>
        <w:jc w:val="center"/>
      </w:pPr>
      <w:r>
        <w:t xml:space="preserve">MONDAY, </w:t>
      </w:r>
      <w:r w:rsidR="00585E07">
        <w:t>MAY 24, 2021</w:t>
      </w:r>
    </w:p>
    <w:p w14:paraId="488F879A" w14:textId="5171D1E0" w:rsidR="00436F8E" w:rsidRDefault="00585E07" w:rsidP="00436F8E">
      <w:pPr>
        <w:jc w:val="center"/>
      </w:pPr>
      <w:r>
        <w:t>5:00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4B8BF861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</w:t>
      </w:r>
      <w:r w:rsidR="00585E07">
        <w:t xml:space="preserve">a special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7B1A74">
        <w:t xml:space="preserve">Monday, </w:t>
      </w:r>
      <w:r w:rsidR="00A57635">
        <w:t xml:space="preserve">May </w:t>
      </w:r>
      <w:r w:rsidR="00585E07">
        <w:t>24</w:t>
      </w:r>
      <w:r w:rsidR="00E62DF6">
        <w:t>.</w:t>
      </w:r>
      <w:r w:rsidRPr="00673511">
        <w:t xml:space="preserve"> Present were Mayor Mike Huegeri</w:t>
      </w:r>
      <w:r w:rsidR="0002450A" w:rsidRPr="00673511">
        <w:t>c</w:t>
      </w:r>
      <w:r w:rsidRPr="00673511">
        <w:t>h</w:t>
      </w:r>
      <w:r w:rsidR="0002450A" w:rsidRPr="00673511">
        <w:t>,</w:t>
      </w:r>
      <w:r w:rsidR="00236D81">
        <w:t xml:space="preserve"> </w:t>
      </w:r>
      <w:r w:rsidR="00585E07">
        <w:t>C</w:t>
      </w:r>
      <w:r w:rsidR="00236D81">
        <w:t xml:space="preserve">ity </w:t>
      </w:r>
      <w:r w:rsidR="00585E07">
        <w:t>C</w:t>
      </w:r>
      <w:r w:rsidR="00236D81">
        <w:t>lerk Lexi Christensen,</w:t>
      </w:r>
      <w:r w:rsidR="002D62A7">
        <w:t xml:space="preserve"> </w:t>
      </w:r>
      <w:r w:rsidRPr="00673511">
        <w:t>and Council members</w:t>
      </w:r>
      <w:r w:rsidR="00E250AE" w:rsidRPr="00673511">
        <w:t xml:space="preserve"> </w:t>
      </w:r>
      <w:r w:rsidR="00555D1B">
        <w:t xml:space="preserve">Mark Paulsen, </w:t>
      </w:r>
      <w:r w:rsidR="00765134">
        <w:t>Courtney Peppers, Clark Borkowski, and Dwight Jessen.</w:t>
      </w:r>
    </w:p>
    <w:p w14:paraId="76F28F78" w14:textId="228944C3" w:rsidR="00436F8E" w:rsidRDefault="00436F8E" w:rsidP="00436F8E">
      <w:r w:rsidRPr="00673511">
        <w:t xml:space="preserve">Mayor Huegerich </w:t>
      </w:r>
      <w:r w:rsidR="00585E07">
        <w:t>called the meeting to order at 5:00 PM.</w:t>
      </w:r>
    </w:p>
    <w:p w14:paraId="2A5116FB" w14:textId="5F15C95F" w:rsidR="003C0BE6" w:rsidRDefault="00585E07" w:rsidP="00436F8E">
      <w:r>
        <w:t>Mayor Huegerich opened the public hearing for the Fiscal Year 2021 budget amendment.</w:t>
      </w:r>
    </w:p>
    <w:p w14:paraId="31BE3128" w14:textId="6C26266E" w:rsidR="00585E07" w:rsidRDefault="00585E07" w:rsidP="00436F8E">
      <w:r>
        <w:t>A motion made by Peppers, second by Paulsen, to approve the agenda. All voted aye, motion passed.</w:t>
      </w:r>
    </w:p>
    <w:p w14:paraId="0D09775D" w14:textId="5C34B043" w:rsidR="00082C27" w:rsidRDefault="002D62A7" w:rsidP="00082C27">
      <w:r>
        <w:t>OLD BUSINESS</w:t>
      </w:r>
      <w:r w:rsidR="00082C27">
        <w:t>:</w:t>
      </w:r>
    </w:p>
    <w:p w14:paraId="6C5AD8E6" w14:textId="4FDDBD8C" w:rsidR="00FB41CF" w:rsidRDefault="00585E07" w:rsidP="00082C27">
      <w:r>
        <w:t>The Council reviewed the nuisance abatement process for property located at 100 N Cottage Street. The final deadline to have the property cleaned up will be Friday, June 4, 2021.</w:t>
      </w:r>
    </w:p>
    <w:p w14:paraId="38667D31" w14:textId="08BD7503" w:rsidR="00E517AF" w:rsidRDefault="00FB41CF" w:rsidP="00E517AF">
      <w:r>
        <w:t>NEW BUSINESS:</w:t>
      </w:r>
    </w:p>
    <w:p w14:paraId="673E9CB3" w14:textId="018CF918" w:rsidR="00585E07" w:rsidRDefault="00585E07" w:rsidP="00E517AF">
      <w:r>
        <w:t>Mayor Huegerich closed the public hearing at 5:15 P.M.</w:t>
      </w:r>
    </w:p>
    <w:p w14:paraId="102CE6E0" w14:textId="016A55CF" w:rsidR="00574F7A" w:rsidRDefault="00585E07" w:rsidP="005A6F44">
      <w:r>
        <w:t xml:space="preserve">The Council reviewed the Fiscal Year 2021 budget amendment. </w:t>
      </w:r>
      <w:r w:rsidR="006F34AA">
        <w:t xml:space="preserve">Clerk Christensen explained the changes to be </w:t>
      </w:r>
      <w:r>
        <w:t xml:space="preserve">Water Meter Project costs, spending of Fire Department Funds, Public Works </w:t>
      </w:r>
      <w:r w:rsidR="006F34AA">
        <w:t>vehicle purchase, and a street sweeper purchase.</w:t>
      </w:r>
    </w:p>
    <w:p w14:paraId="529E3126" w14:textId="34E2F0E8" w:rsidR="006F34AA" w:rsidRDefault="006F34AA" w:rsidP="005A6F44">
      <w:r>
        <w:t>A motion made by Borkowski, second by Jessen, to approve Fiscal Year 2021 budget amendment. All voted aye, motion passed.</w:t>
      </w:r>
    </w:p>
    <w:p w14:paraId="0140D564" w14:textId="0D711685" w:rsidR="006F34AA" w:rsidRDefault="006F34AA" w:rsidP="005A6F44">
      <w:r>
        <w:t>A motion made by Peppers, second by Paulsen, to adjourn at 5:20 PM.</w:t>
      </w:r>
    </w:p>
    <w:p w14:paraId="4679B3CC" w14:textId="77777777" w:rsidR="006F34AA" w:rsidRDefault="006F34AA" w:rsidP="005A6F44"/>
    <w:p w14:paraId="0E6A1416" w14:textId="16915108" w:rsidR="006F34AA" w:rsidRDefault="006F34AA" w:rsidP="005A6F44"/>
    <w:p w14:paraId="549601A5" w14:textId="12F64992" w:rsidR="006F34AA" w:rsidRPr="00FD3545" w:rsidRDefault="006F34AA" w:rsidP="005A6F44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6F34AA" w:rsidRPr="00FD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22980"/>
    <w:rsid w:val="0002450A"/>
    <w:rsid w:val="000404AF"/>
    <w:rsid w:val="00073FA3"/>
    <w:rsid w:val="00082BBB"/>
    <w:rsid w:val="00082C27"/>
    <w:rsid w:val="000B15DC"/>
    <w:rsid w:val="000C0A12"/>
    <w:rsid w:val="00133139"/>
    <w:rsid w:val="001529CF"/>
    <w:rsid w:val="001573DA"/>
    <w:rsid w:val="001864F2"/>
    <w:rsid w:val="001A0A24"/>
    <w:rsid w:val="001B3982"/>
    <w:rsid w:val="001F6929"/>
    <w:rsid w:val="00204B7E"/>
    <w:rsid w:val="00234802"/>
    <w:rsid w:val="00236D81"/>
    <w:rsid w:val="00237912"/>
    <w:rsid w:val="0025477A"/>
    <w:rsid w:val="002C56B2"/>
    <w:rsid w:val="002D03CE"/>
    <w:rsid w:val="002D62A7"/>
    <w:rsid w:val="002D67DA"/>
    <w:rsid w:val="002E57C4"/>
    <w:rsid w:val="0030411E"/>
    <w:rsid w:val="00306202"/>
    <w:rsid w:val="00311D4E"/>
    <w:rsid w:val="00337D15"/>
    <w:rsid w:val="003607A0"/>
    <w:rsid w:val="003611DD"/>
    <w:rsid w:val="003735A6"/>
    <w:rsid w:val="003759C0"/>
    <w:rsid w:val="00387CE4"/>
    <w:rsid w:val="00393041"/>
    <w:rsid w:val="003B4D0B"/>
    <w:rsid w:val="003C0BE6"/>
    <w:rsid w:val="003D7C6E"/>
    <w:rsid w:val="003E0068"/>
    <w:rsid w:val="003E1DFF"/>
    <w:rsid w:val="003E643A"/>
    <w:rsid w:val="004121ED"/>
    <w:rsid w:val="00436F8E"/>
    <w:rsid w:val="004632C1"/>
    <w:rsid w:val="00474622"/>
    <w:rsid w:val="00484EE1"/>
    <w:rsid w:val="004B2B81"/>
    <w:rsid w:val="004C0874"/>
    <w:rsid w:val="004C48BC"/>
    <w:rsid w:val="004D2F1E"/>
    <w:rsid w:val="004D683E"/>
    <w:rsid w:val="005167E9"/>
    <w:rsid w:val="005234A7"/>
    <w:rsid w:val="005310CD"/>
    <w:rsid w:val="00540F6B"/>
    <w:rsid w:val="005440D6"/>
    <w:rsid w:val="005454E4"/>
    <w:rsid w:val="00555D1B"/>
    <w:rsid w:val="005571DE"/>
    <w:rsid w:val="00574F7A"/>
    <w:rsid w:val="005810A2"/>
    <w:rsid w:val="0058535E"/>
    <w:rsid w:val="00585E07"/>
    <w:rsid w:val="00587457"/>
    <w:rsid w:val="005A3BD0"/>
    <w:rsid w:val="005A6F44"/>
    <w:rsid w:val="005D482F"/>
    <w:rsid w:val="00600606"/>
    <w:rsid w:val="006177B2"/>
    <w:rsid w:val="00654FB6"/>
    <w:rsid w:val="00664442"/>
    <w:rsid w:val="00673511"/>
    <w:rsid w:val="00674A73"/>
    <w:rsid w:val="00694BD3"/>
    <w:rsid w:val="006D28F5"/>
    <w:rsid w:val="006F0A21"/>
    <w:rsid w:val="006F34AA"/>
    <w:rsid w:val="006F4053"/>
    <w:rsid w:val="0073189B"/>
    <w:rsid w:val="0074145D"/>
    <w:rsid w:val="00741D3A"/>
    <w:rsid w:val="00765134"/>
    <w:rsid w:val="007654DB"/>
    <w:rsid w:val="00775BCD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433B9"/>
    <w:rsid w:val="00852990"/>
    <w:rsid w:val="008534BF"/>
    <w:rsid w:val="00860450"/>
    <w:rsid w:val="00876C10"/>
    <w:rsid w:val="0088562B"/>
    <w:rsid w:val="008B588C"/>
    <w:rsid w:val="008C4F01"/>
    <w:rsid w:val="008D39EE"/>
    <w:rsid w:val="008E2175"/>
    <w:rsid w:val="008E5760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6C82"/>
    <w:rsid w:val="00A30A1B"/>
    <w:rsid w:val="00A510A5"/>
    <w:rsid w:val="00A51636"/>
    <w:rsid w:val="00A57635"/>
    <w:rsid w:val="00A67119"/>
    <w:rsid w:val="00A80C1F"/>
    <w:rsid w:val="00AA5566"/>
    <w:rsid w:val="00AA6910"/>
    <w:rsid w:val="00AA7E1C"/>
    <w:rsid w:val="00AC25CC"/>
    <w:rsid w:val="00AC2F0B"/>
    <w:rsid w:val="00AD2105"/>
    <w:rsid w:val="00AD7EF2"/>
    <w:rsid w:val="00AE77FC"/>
    <w:rsid w:val="00AF2F54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C04310"/>
    <w:rsid w:val="00C242BC"/>
    <w:rsid w:val="00C93988"/>
    <w:rsid w:val="00C95695"/>
    <w:rsid w:val="00C97E33"/>
    <w:rsid w:val="00CB3AD1"/>
    <w:rsid w:val="00CD3509"/>
    <w:rsid w:val="00D00C2D"/>
    <w:rsid w:val="00D22C43"/>
    <w:rsid w:val="00D24C93"/>
    <w:rsid w:val="00D37674"/>
    <w:rsid w:val="00D52A66"/>
    <w:rsid w:val="00D55B42"/>
    <w:rsid w:val="00D6731E"/>
    <w:rsid w:val="00D8285E"/>
    <w:rsid w:val="00DB071B"/>
    <w:rsid w:val="00DB6092"/>
    <w:rsid w:val="00DB6ED5"/>
    <w:rsid w:val="00DC5850"/>
    <w:rsid w:val="00E051D4"/>
    <w:rsid w:val="00E17687"/>
    <w:rsid w:val="00E2014F"/>
    <w:rsid w:val="00E250AE"/>
    <w:rsid w:val="00E273ED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572E"/>
    <w:rsid w:val="00F20421"/>
    <w:rsid w:val="00F62071"/>
    <w:rsid w:val="00F661DB"/>
    <w:rsid w:val="00F9089D"/>
    <w:rsid w:val="00F94DDB"/>
    <w:rsid w:val="00FA623A"/>
    <w:rsid w:val="00FA71AA"/>
    <w:rsid w:val="00FB41CF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2</cp:revision>
  <cp:lastPrinted>2021-05-11T14:45:00Z</cp:lastPrinted>
  <dcterms:created xsi:type="dcterms:W3CDTF">2021-05-25T14:10:00Z</dcterms:created>
  <dcterms:modified xsi:type="dcterms:W3CDTF">2021-05-25T14:10:00Z</dcterms:modified>
</cp:coreProperties>
</file>